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7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441"/>
        <w:gridCol w:w="442"/>
        <w:gridCol w:w="442"/>
        <w:gridCol w:w="92"/>
        <w:gridCol w:w="350"/>
        <w:gridCol w:w="442"/>
        <w:gridCol w:w="441"/>
        <w:gridCol w:w="326"/>
        <w:gridCol w:w="116"/>
        <w:gridCol w:w="442"/>
        <w:gridCol w:w="442"/>
        <w:gridCol w:w="442"/>
        <w:gridCol w:w="968"/>
        <w:gridCol w:w="2268"/>
      </w:tblGrid>
      <w:tr w:rsidR="0054791C" w:rsidRPr="0054791C" w:rsidTr="0054791C">
        <w:trPr>
          <w:trHeight w:val="840"/>
        </w:trPr>
        <w:tc>
          <w:tcPr>
            <w:tcW w:w="97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56"/>
                <w:szCs w:val="56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56"/>
                <w:szCs w:val="56"/>
              </w:rPr>
              <w:t>入札書</w:t>
            </w:r>
          </w:p>
        </w:tc>
      </w:tr>
      <w:tr w:rsidR="0054791C" w:rsidRPr="0054791C" w:rsidTr="004E04A6">
        <w:trPr>
          <w:trHeight w:val="84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入札金額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2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91C" w:rsidRPr="0054791C" w:rsidRDefault="0054791C" w:rsidP="0054791C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91C" w:rsidRPr="0054791C" w:rsidRDefault="0054791C" w:rsidP="0054791C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791C" w:rsidRPr="0054791C" w:rsidRDefault="0054791C" w:rsidP="0054791C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42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91C" w:rsidRPr="0054791C" w:rsidRDefault="0054791C" w:rsidP="0054791C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91C" w:rsidRPr="0054791C" w:rsidRDefault="0054791C" w:rsidP="0054791C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791C" w:rsidRPr="0054791C" w:rsidRDefault="0054791C" w:rsidP="0054791C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42" w:type="dxa"/>
            <w:tcBorders>
              <w:top w:val="nil"/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791C" w:rsidRPr="0054791C" w:rsidRDefault="0054791C" w:rsidP="0054791C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4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54791C" w:rsidRPr="0054791C" w:rsidRDefault="0054791C" w:rsidP="0054791C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42" w:type="dxa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54791C" w:rsidRPr="0054791C" w:rsidRDefault="0054791C" w:rsidP="0054791C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6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（Ａの額）</w:t>
            </w:r>
          </w:p>
        </w:tc>
      </w:tr>
      <w:tr w:rsidR="0054791C" w:rsidRPr="0054791C" w:rsidTr="0054791C">
        <w:trPr>
          <w:trHeight w:val="84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契約番号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791C" w:rsidRPr="0054791C" w:rsidRDefault="00032BCC" w:rsidP="008E00D4">
            <w:pPr>
              <w:widowControl/>
              <w:ind w:firstLineChars="900" w:firstLine="2520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8"/>
                <w:szCs w:val="28"/>
              </w:rPr>
              <w:t>こ福</w:t>
            </w:r>
            <w:r w:rsidR="0054791C"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8"/>
                <w:szCs w:val="28"/>
              </w:rPr>
              <w:t xml:space="preserve">第 </w:t>
            </w:r>
            <w:r w:rsidR="008E00D4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8"/>
                <w:szCs w:val="28"/>
              </w:rPr>
              <w:t xml:space="preserve">８ </w:t>
            </w:r>
            <w:r w:rsidR="0054791C"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8"/>
                <w:szCs w:val="28"/>
              </w:rPr>
              <w:t>号</w:t>
            </w:r>
          </w:p>
        </w:tc>
      </w:tr>
      <w:tr w:rsidR="0054791C" w:rsidRPr="0054791C" w:rsidTr="0054791C">
        <w:trPr>
          <w:trHeight w:val="84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契約名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032BCC" w:rsidP="0054791C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こども家庭部</w:t>
            </w:r>
            <w:r w:rsidR="0054791C"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デジタル印刷機賃貸借契約（長期継続契約）</w:t>
            </w:r>
          </w:p>
        </w:tc>
      </w:tr>
      <w:tr w:rsidR="0054791C" w:rsidRPr="0054791C" w:rsidTr="0054791C">
        <w:trPr>
          <w:trHeight w:val="84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E04199" w:rsidP="0054791C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設置</w:t>
            </w:r>
            <w:r w:rsidR="0054791C"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場所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福知山市字内記100番地　ハピネスふくちやま１階</w:t>
            </w:r>
          </w:p>
        </w:tc>
      </w:tr>
      <w:tr w:rsidR="0054791C" w:rsidRPr="0054791C" w:rsidTr="0054791C">
        <w:trPr>
          <w:trHeight w:val="3870"/>
        </w:trPr>
        <w:tc>
          <w:tcPr>
            <w:tcW w:w="97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91C" w:rsidRPr="0054791C" w:rsidRDefault="0054791C" w:rsidP="0054791C">
            <w:pPr>
              <w:widowControl/>
              <w:spacing w:after="24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　　　　入札条件及び福知山市財務規則を承諾のうえ、上記のとおり入札いたします。</w:t>
            </w: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br/>
              <w:t xml:space="preserve">　　　　</w:t>
            </w: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br/>
            </w: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br/>
              <w:t xml:space="preserve">　　令和　　　年　　　月　　　日</w:t>
            </w: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br/>
            </w: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br/>
              <w:t xml:space="preserve">　福知山市長　大橋　一夫　様</w:t>
            </w: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br/>
            </w: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br/>
            </w: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br/>
              <w:t xml:space="preserve">　　　　　　　　　　　　住所</w:t>
            </w: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br/>
            </w: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br/>
            </w: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br/>
              <w:t xml:space="preserve">　　　　　　　　　　　　氏名又は名称</w:t>
            </w:r>
          </w:p>
        </w:tc>
      </w:tr>
      <w:tr w:rsidR="0054791C" w:rsidRPr="0054791C" w:rsidTr="0054791C">
        <w:trPr>
          <w:trHeight w:val="1110"/>
        </w:trPr>
        <w:tc>
          <w:tcPr>
            <w:tcW w:w="97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91C" w:rsidRPr="0054791C" w:rsidRDefault="0054791C" w:rsidP="00032BCC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備考　１　本書は封書にし、表面に「</w:t>
            </w:r>
            <w:r w:rsidR="00032BC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こども家庭部</w:t>
            </w: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デジタル印刷機賃貸借契約（長期継続契約）</w:t>
            </w: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br/>
              <w:t xml:space="preserve">　　　　　入札書」、裏面に住所・氏名を記載し、封印すること。</w:t>
            </w: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br/>
              <w:t xml:space="preserve">　　　　２　入札金額には、契約希望金額の100/110に相当する金額を記載すること。</w:t>
            </w:r>
          </w:p>
        </w:tc>
      </w:tr>
      <w:tr w:rsidR="0054791C" w:rsidRPr="0054791C" w:rsidTr="0054791C">
        <w:trPr>
          <w:trHeight w:val="585"/>
        </w:trPr>
        <w:tc>
          <w:tcPr>
            <w:tcW w:w="97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</w:p>
        </w:tc>
      </w:tr>
      <w:tr w:rsidR="0054791C" w:rsidRPr="0054791C" w:rsidTr="0054791C">
        <w:trPr>
          <w:trHeight w:val="600"/>
        </w:trPr>
        <w:tc>
          <w:tcPr>
            <w:tcW w:w="3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内訳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単価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金額（１円未満切捨）</w:t>
            </w:r>
          </w:p>
        </w:tc>
      </w:tr>
      <w:tr w:rsidR="0054791C" w:rsidRPr="0054791C" w:rsidTr="0054791C">
        <w:trPr>
          <w:trHeight w:val="600"/>
        </w:trPr>
        <w:tc>
          <w:tcPr>
            <w:tcW w:w="3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機器賃貸借料（月額）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 xml:space="preserve">　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kern w:val="0"/>
                <w:sz w:val="22"/>
              </w:rPr>
              <w:t>１台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4791C" w:rsidRPr="0054791C" w:rsidTr="0054791C">
        <w:trPr>
          <w:trHeight w:val="615"/>
        </w:trPr>
        <w:tc>
          <w:tcPr>
            <w:tcW w:w="65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合計（Ａ）</w:t>
            </w:r>
          </w:p>
        </w:tc>
        <w:tc>
          <w:tcPr>
            <w:tcW w:w="32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4791C" w:rsidRPr="0054791C" w:rsidRDefault="0054791C" w:rsidP="0054791C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54791C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FD4EF3" w:rsidRPr="0054791C" w:rsidRDefault="00FD4EF3" w:rsidP="0054791C"/>
    <w:sectPr w:rsidR="00FD4EF3" w:rsidRPr="0054791C" w:rsidSect="0054791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1C"/>
    <w:rsid w:val="00032BCC"/>
    <w:rsid w:val="004E04A6"/>
    <w:rsid w:val="0054791C"/>
    <w:rsid w:val="008E00D4"/>
    <w:rsid w:val="00E04199"/>
    <w:rsid w:val="00FD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0C2B1D6"/>
  <w15:chartTrackingRefBased/>
  <w15:docId w15:val="{26A6E921-4EC1-46F5-BEC7-E1D6BB593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0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横田 未来</dc:creator>
  <cp:keywords/>
  <dc:description/>
  <cp:lastModifiedBy>fukadmin</cp:lastModifiedBy>
  <cp:revision>6</cp:revision>
  <dcterms:created xsi:type="dcterms:W3CDTF">2020-06-18T06:27:00Z</dcterms:created>
  <dcterms:modified xsi:type="dcterms:W3CDTF">2025-06-30T00:41:00Z</dcterms:modified>
</cp:coreProperties>
</file>