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5E1998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令和４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65696D" w:rsidRDefault="005E199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996BBA">
        <w:rPr>
          <w:rFonts w:hint="eastAsia"/>
          <w:sz w:val="22"/>
          <w:szCs w:val="22"/>
        </w:rPr>
        <w:t>福知山市長　　大橋　一夫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bookmarkStart w:id="0" w:name="_GoBack"/>
      <w:bookmarkEnd w:id="0"/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CB2508" w:rsidRDefault="00CB2508" w:rsidP="0065696D">
      <w:pPr>
        <w:pStyle w:val="a4"/>
        <w:ind w:right="880"/>
        <w:jc w:val="both"/>
      </w:pPr>
    </w:p>
    <w:p w:rsidR="0065696D" w:rsidRDefault="00DB2318" w:rsidP="0065696D">
      <w:pPr>
        <w:pStyle w:val="a4"/>
        <w:ind w:right="880"/>
        <w:jc w:val="both"/>
      </w:pPr>
      <w:r>
        <w:rPr>
          <w:rFonts w:hint="eastAsia"/>
        </w:rPr>
        <w:t>１　入札対象契約</w:t>
      </w:r>
    </w:p>
    <w:p w:rsidR="00683B6B" w:rsidRPr="00241818" w:rsidRDefault="00EA3F0C" w:rsidP="0065696D">
      <w:pPr>
        <w:pStyle w:val="a4"/>
        <w:ind w:right="880"/>
        <w:jc w:val="both"/>
      </w:pPr>
      <w:r>
        <w:rPr>
          <w:rFonts w:hint="eastAsia"/>
        </w:rPr>
        <w:t xml:space="preserve">（１）公告番号　　　</w:t>
      </w:r>
      <w:r w:rsidRPr="00241818">
        <w:rPr>
          <w:rFonts w:hint="eastAsia"/>
        </w:rPr>
        <w:t>福知山市公告第</w:t>
      </w:r>
      <w:r w:rsidR="00241818" w:rsidRPr="00241818">
        <w:rPr>
          <w:rFonts w:hint="eastAsia"/>
        </w:rPr>
        <w:t>160</w:t>
      </w:r>
      <w:r w:rsidR="00683B6B" w:rsidRPr="00241818">
        <w:rPr>
          <w:rFonts w:hint="eastAsia"/>
        </w:rPr>
        <w:t>号</w:t>
      </w:r>
    </w:p>
    <w:p w:rsidR="0065696D" w:rsidRPr="00683B6B" w:rsidRDefault="00683B6B" w:rsidP="00683B6B">
      <w:pPr>
        <w:pStyle w:val="a4"/>
        <w:jc w:val="both"/>
      </w:pPr>
      <w:r>
        <w:rPr>
          <w:rFonts w:hint="eastAsia"/>
          <w:kern w:val="0"/>
        </w:rPr>
        <w:t>（２）</w:t>
      </w:r>
      <w:r w:rsidR="00DB2318" w:rsidRPr="00683B6B">
        <w:rPr>
          <w:rFonts w:hint="eastAsia"/>
          <w:kern w:val="0"/>
        </w:rPr>
        <w:t>契約</w:t>
      </w:r>
      <w:r w:rsidR="0065696D" w:rsidRPr="00683B6B">
        <w:rPr>
          <w:rFonts w:hint="eastAsia"/>
          <w:kern w:val="0"/>
        </w:rPr>
        <w:t>名</w:t>
      </w:r>
      <w:r>
        <w:rPr>
          <w:rFonts w:hint="eastAsia"/>
          <w:kern w:val="0"/>
        </w:rPr>
        <w:t xml:space="preserve">　　　　</w:t>
      </w:r>
      <w:r w:rsidR="009526EF">
        <w:rPr>
          <w:rFonts w:hAnsi="ＭＳ 明朝" w:hint="eastAsia"/>
        </w:rPr>
        <w:t>農振第</w:t>
      </w:r>
      <w:r w:rsidR="009526EF">
        <w:rPr>
          <w:rFonts w:hAnsi="ＭＳ 明朝" w:hint="eastAsia"/>
        </w:rPr>
        <w:t>69</w:t>
      </w:r>
      <w:r w:rsidR="009526EF">
        <w:rPr>
          <w:rFonts w:hAnsi="ＭＳ 明朝" w:hint="eastAsia"/>
        </w:rPr>
        <w:t xml:space="preserve">号　</w:t>
      </w:r>
      <w:r w:rsidR="00E94F16" w:rsidRPr="00683B6B">
        <w:rPr>
          <w:rFonts w:hAnsi="ＭＳ 明朝" w:hint="eastAsia"/>
        </w:rPr>
        <w:t>デジタル複合機賃貸借</w:t>
      </w:r>
      <w:r>
        <w:rPr>
          <w:rFonts w:hAnsi="ＭＳ 明朝" w:hint="eastAsia"/>
        </w:rPr>
        <w:t>（長期継続契約）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5E1998" w:rsidP="005E1998">
      <w:pPr>
        <w:pStyle w:val="a4"/>
        <w:ind w:right="880"/>
        <w:jc w:val="both"/>
      </w:pPr>
      <w:r>
        <w:rPr>
          <w:rFonts w:hint="eastAsia"/>
        </w:rPr>
        <w:t xml:space="preserve">　</w:t>
      </w:r>
      <w:r w:rsidR="001711CE"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1711CE" w:rsidRDefault="00223D25" w:rsidP="005D23DA">
      <w:pPr>
        <w:pStyle w:val="a4"/>
        <w:ind w:right="880"/>
        <w:jc w:val="both"/>
      </w:pPr>
      <w:r>
        <w:rPr>
          <w:rFonts w:hint="eastAsia"/>
        </w:rPr>
        <w:t xml:space="preserve">　□　パンフレット等（参考機種以外の場合）</w:t>
      </w:r>
    </w:p>
    <w:p w:rsidR="0065696D" w:rsidRDefault="0065696D" w:rsidP="0065696D"/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93766"/>
    <w:rsid w:val="001711CE"/>
    <w:rsid w:val="00206315"/>
    <w:rsid w:val="00212678"/>
    <w:rsid w:val="00223D25"/>
    <w:rsid w:val="0024014A"/>
    <w:rsid w:val="00241818"/>
    <w:rsid w:val="00243634"/>
    <w:rsid w:val="00293357"/>
    <w:rsid w:val="002B5E42"/>
    <w:rsid w:val="00426EB0"/>
    <w:rsid w:val="004614A9"/>
    <w:rsid w:val="004714E8"/>
    <w:rsid w:val="004B7747"/>
    <w:rsid w:val="004C45C1"/>
    <w:rsid w:val="004D2EC7"/>
    <w:rsid w:val="005367E7"/>
    <w:rsid w:val="00562062"/>
    <w:rsid w:val="005D23DA"/>
    <w:rsid w:val="005E1998"/>
    <w:rsid w:val="0065696D"/>
    <w:rsid w:val="00683B6B"/>
    <w:rsid w:val="00725939"/>
    <w:rsid w:val="0074164A"/>
    <w:rsid w:val="009526EF"/>
    <w:rsid w:val="00957545"/>
    <w:rsid w:val="0098753F"/>
    <w:rsid w:val="00996BBA"/>
    <w:rsid w:val="009C3399"/>
    <w:rsid w:val="00A429D1"/>
    <w:rsid w:val="00A4367F"/>
    <w:rsid w:val="00B22EA1"/>
    <w:rsid w:val="00C57F75"/>
    <w:rsid w:val="00CB2508"/>
    <w:rsid w:val="00DB2318"/>
    <w:rsid w:val="00DE6680"/>
    <w:rsid w:val="00E94F16"/>
    <w:rsid w:val="00EA3289"/>
    <w:rsid w:val="00EA3F0C"/>
    <w:rsid w:val="00EE642D"/>
    <w:rsid w:val="00FA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043C285-61A0-4731-AE17-5185D31F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CB25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CB25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辻原 健太郎</cp:lastModifiedBy>
  <cp:revision>17</cp:revision>
  <cp:lastPrinted>2022-01-28T06:25:00Z</cp:lastPrinted>
  <dcterms:created xsi:type="dcterms:W3CDTF">2015-06-04T10:48:00Z</dcterms:created>
  <dcterms:modified xsi:type="dcterms:W3CDTF">2022-03-07T00:18:00Z</dcterms:modified>
</cp:coreProperties>
</file>